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CE91F" w14:textId="77777777" w:rsidR="00256574" w:rsidRDefault="00256574" w:rsidP="00256574">
      <w:pPr>
        <w:jc w:val="center"/>
      </w:pPr>
      <w:bookmarkStart w:id="0" w:name="_Hlk2667258"/>
      <w:r>
        <w:t xml:space="preserve">The Bethlehem Police Department is accepting applications for </w:t>
      </w:r>
    </w:p>
    <w:p w14:paraId="2D682DD8" w14:textId="77777777" w:rsidR="00256574" w:rsidRDefault="00256574" w:rsidP="00256574">
      <w:pPr>
        <w:jc w:val="center"/>
      </w:pPr>
    </w:p>
    <w:p w14:paraId="10B37A4F" w14:textId="77777777" w:rsidR="00256574" w:rsidRDefault="00256574" w:rsidP="00256574">
      <w:pPr>
        <w:jc w:val="center"/>
      </w:pPr>
      <w:r>
        <w:t>FULL-TIME POLICE OFFICER</w:t>
      </w:r>
    </w:p>
    <w:p w14:paraId="5067DD13" w14:textId="77777777" w:rsidR="00256574" w:rsidRDefault="00256574" w:rsidP="00256574">
      <w:pPr>
        <w:jc w:val="center"/>
      </w:pPr>
    </w:p>
    <w:p w14:paraId="3B98FA78" w14:textId="0E241B58" w:rsidR="00256574" w:rsidRDefault="00256574" w:rsidP="00256574">
      <w:r>
        <w:t xml:space="preserve">Experience and NH Certification Preferred.  The successful candidate must pass a Background Investigation, Psychological, Polygraph and Fitness Testing.  The department offers an excellent benefits package, pay commensurate with experience, and opportunity for advancement. Please send </w:t>
      </w:r>
      <w:proofErr w:type="gramStart"/>
      <w:r>
        <w:t>resume</w:t>
      </w:r>
      <w:proofErr w:type="gramEnd"/>
      <w:r>
        <w:t xml:space="preserve"> to Chief </w:t>
      </w:r>
      <w:r w:rsidR="00F55204">
        <w:t>Jeff Dube</w:t>
      </w:r>
      <w:r>
        <w:t xml:space="preserve">, PO Box 808, Bethlehem, NH 03574.   The Town of Bethlehem is an Equal Opportunity Employer. </w:t>
      </w:r>
    </w:p>
    <w:bookmarkEnd w:id="0"/>
    <w:p w14:paraId="76CD9BE4" w14:textId="77777777" w:rsidR="00017EE5" w:rsidRDefault="00017EE5"/>
    <w:sectPr w:rsidR="00017EE5" w:rsidSect="0001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74"/>
    <w:rsid w:val="00017EE5"/>
    <w:rsid w:val="00256574"/>
    <w:rsid w:val="00291CEF"/>
    <w:rsid w:val="002B4B39"/>
    <w:rsid w:val="00400FCF"/>
    <w:rsid w:val="00613CAA"/>
    <w:rsid w:val="00714FDE"/>
    <w:rsid w:val="00B42607"/>
    <w:rsid w:val="00B7233F"/>
    <w:rsid w:val="00BD6828"/>
    <w:rsid w:val="00C84D38"/>
    <w:rsid w:val="00F5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F42DD"/>
  <w15:docId w15:val="{3718ADEC-855F-45D2-9EE8-BC58C964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9E1D-816D-49A1-BA58-D6ABBB9B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Mary Moritz</cp:lastModifiedBy>
  <cp:revision>2</cp:revision>
  <cp:lastPrinted>2017-01-26T14:03:00Z</cp:lastPrinted>
  <dcterms:created xsi:type="dcterms:W3CDTF">2024-10-04T14:22:00Z</dcterms:created>
  <dcterms:modified xsi:type="dcterms:W3CDTF">2024-10-04T14:22:00Z</dcterms:modified>
</cp:coreProperties>
</file>